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E47CC4" w14:paraId="2514E8C9" w14:textId="77777777" w:rsidTr="00E47CC4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233E38C7" w14:textId="77777777" w:rsidR="00E47CC4" w:rsidRPr="00E47CC4" w:rsidRDefault="00E47CC4" w:rsidP="00F25C19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2E778F" w14:paraId="0AC52C2E" w14:textId="77777777" w:rsidTr="00493DEE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0500CD00" w14:textId="77777777" w:rsidR="002E778F" w:rsidRPr="00797943" w:rsidRDefault="002E778F" w:rsidP="00F25C19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97943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0EEBD1F5" w14:textId="7DD74C94" w:rsidR="00CA5B03" w:rsidRDefault="00CA5B03">
      <w:pPr>
        <w:rPr>
          <w:rFonts w:ascii="Corbel" w:hAnsi="Corbel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02425D" w:rsidRPr="00607886" w14:paraId="6D603D4B" w14:textId="77777777" w:rsidTr="004C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2CFF0556" w14:textId="77777777" w:rsidR="0002425D" w:rsidRPr="00607886" w:rsidRDefault="0002425D" w:rsidP="004C43FA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C716EE">
              <w:rPr>
                <w:rFonts w:ascii="XM Vahid" w:hAnsi="XM Vahid" w:cs="XM Vahid" w:hint="cs"/>
                <w:sz w:val="21"/>
                <w:szCs w:val="21"/>
                <w:rtl/>
                <w:lang w:val="en-US"/>
              </w:rPr>
              <w:t>الحصة</w:t>
            </w:r>
            <w:r>
              <w:rPr>
                <w:rFonts w:ascii="XM Vahid" w:hAnsi="XM Vahid" w:cs="XM Vahid"/>
                <w:sz w:val="21"/>
                <w:szCs w:val="21"/>
                <w:lang w:val="en-US"/>
              </w:rP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E7C7175" w14:textId="77777777" w:rsidR="0002425D" w:rsidRPr="00607886" w:rsidRDefault="0002425D" w:rsidP="004C43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7197EB5" w14:textId="77777777" w:rsidR="0002425D" w:rsidRPr="00607886" w:rsidRDefault="0002425D" w:rsidP="004C43FA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C716EE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الأسبوع</w:t>
            </w:r>
            <w:r w:rsidRPr="00C716EE"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  <w:t xml:space="preserve"> :</w:t>
            </w:r>
            <w:r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1E9A21" w14:textId="77777777" w:rsidR="0002425D" w:rsidRPr="00607886" w:rsidRDefault="0002425D" w:rsidP="004C43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590BBC8D" w14:textId="77777777" w:rsidR="0002425D" w:rsidRPr="00607886" w:rsidRDefault="0002425D" w:rsidP="004C43FA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C716EE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المرحلة</w:t>
            </w:r>
            <w:r w:rsidRPr="00C716EE"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  <w:t>:</w:t>
            </w:r>
            <w:r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4D61E3" w14:textId="77777777" w:rsidR="0002425D" w:rsidRPr="00607886" w:rsidRDefault="0002425D" w:rsidP="004C43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5DB1142F" w14:textId="77777777" w:rsidR="0002425D" w:rsidRPr="00607886" w:rsidRDefault="0002425D" w:rsidP="004C43FA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C716EE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المستوى</w:t>
            </w:r>
            <w:r w:rsidRPr="00C716EE"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  <w:t>:</w:t>
            </w:r>
            <w:r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  <w:t xml:space="preserve"> </w:t>
            </w:r>
          </w:p>
        </w:tc>
      </w:tr>
    </w:tbl>
    <w:p w14:paraId="6E5844B7" w14:textId="1BD90C5E" w:rsidR="00CA5B03" w:rsidRPr="00CA5B03" w:rsidRDefault="00CA5B03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40478C" w14:paraId="6D74CAF1" w14:textId="77777777" w:rsidTr="00493DEE">
        <w:trPr>
          <w:trHeight w:val="765"/>
          <w:jc w:val="center"/>
        </w:trPr>
        <w:tc>
          <w:tcPr>
            <w:tcW w:w="14742" w:type="dxa"/>
            <w:shd w:val="clear" w:color="auto" w:fill="FFF8E1"/>
          </w:tcPr>
          <w:p w14:paraId="3D48181B" w14:textId="70BC23D3" w:rsidR="00470E93" w:rsidRPr="0040478C" w:rsidRDefault="003709EB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341B69E8">
                      <wp:simplePos x="0" y="0"/>
                      <wp:positionH relativeFrom="margin">
                        <wp:posOffset>9150350</wp:posOffset>
                      </wp:positionH>
                      <wp:positionV relativeFrom="paragraph">
                        <wp:posOffset>-243205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7FC028" id="Groupe 15" o:spid="_x0000_s1026" style="position:absolute;margin-left:720.5pt;margin-top:-19.1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40478C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     </w:t>
            </w:r>
            <w:r w:rsidR="0000751D"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40478C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‏إنشاء جدولي الضرب للعددين 1 و10‏  </w:t>
            </w:r>
          </w:p>
        </w:tc>
      </w:tr>
    </w:tbl>
    <w:p w14:paraId="00AF867D" w14:textId="7D7278FE" w:rsidR="005454F1" w:rsidRPr="0040478C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256"/>
        <w:gridCol w:w="708"/>
        <w:gridCol w:w="3402"/>
        <w:gridCol w:w="709"/>
        <w:gridCol w:w="3402"/>
        <w:gridCol w:w="709"/>
        <w:gridCol w:w="3260"/>
      </w:tblGrid>
      <w:tr w:rsidR="00BF6015" w:rsidRPr="0040478C" w14:paraId="73EDD358" w14:textId="3C2EE821" w:rsidTr="00A96E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  <w:shd w:val="clear" w:color="auto" w:fill="C1F0C7" w:themeFill="accent3" w:themeFillTint="33"/>
            <w:tcMar>
              <w:bottom w:w="113" w:type="dxa"/>
            </w:tcMar>
          </w:tcPr>
          <w:p w14:paraId="4E66CA4F" w14:textId="196E3763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  <w:tc>
          <w:tcPr>
            <w:tcW w:w="708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2B989140" w:rsidR="00BF6015" w:rsidRPr="0040478C" w:rsidRDefault="005E7DD0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1C3C18D" wp14:editId="0588AF39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83185</wp:posOffset>
                      </wp:positionV>
                      <wp:extent cx="412115" cy="0"/>
                      <wp:effectExtent l="0" t="63500" r="0" b="63500"/>
                      <wp:wrapNone/>
                      <wp:docPr id="116606895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14F8E7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9" o:spid="_x0000_s1026" type="#_x0000_t32" style="position:absolute;margin-left:-5.2pt;margin-top:6.55pt;width:32.45pt;height:0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402" w:type="dxa"/>
            <w:shd w:val="clear" w:color="auto" w:fill="C1F0C7" w:themeFill="accent3" w:themeFillTint="33"/>
            <w:tcMar>
              <w:bottom w:w="113" w:type="dxa"/>
            </w:tcMar>
          </w:tcPr>
          <w:p w14:paraId="586C0E57" w14:textId="53227111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18EAD4B3" w:rsidR="00BF6015" w:rsidRPr="0040478C" w:rsidRDefault="005E7DD0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9109DF7" wp14:editId="6D61B9AD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86995</wp:posOffset>
                      </wp:positionV>
                      <wp:extent cx="412115" cy="0"/>
                      <wp:effectExtent l="0" t="63500" r="0" b="63500"/>
                      <wp:wrapNone/>
                      <wp:docPr id="1099494501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634405" id="Straight Arrow Connector 9" o:spid="_x0000_s1026" type="#_x0000_t32" style="position:absolute;margin-left:-3.85pt;margin-top:6.85pt;width:32.45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402" w:type="dxa"/>
            <w:shd w:val="clear" w:color="auto" w:fill="C1F0C7" w:themeFill="accent3" w:themeFillTint="33"/>
            <w:tcMar>
              <w:bottom w:w="113" w:type="dxa"/>
            </w:tcMar>
          </w:tcPr>
          <w:p w14:paraId="446F110C" w14:textId="70FA5864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  <w:vAlign w:val="center"/>
          </w:tcPr>
          <w:p w14:paraId="50A4C906" w14:textId="13975824" w:rsidR="00BF6015" w:rsidRPr="0040478C" w:rsidRDefault="00F30548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C3C6F1B" wp14:editId="75A218C7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85725</wp:posOffset>
                      </wp:positionV>
                      <wp:extent cx="412115" cy="0"/>
                      <wp:effectExtent l="0" t="63500" r="0" b="63500"/>
                      <wp:wrapNone/>
                      <wp:docPr id="192805586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DFC654" id="Straight Arrow Connector 9" o:spid="_x0000_s1026" type="#_x0000_t32" style="position:absolute;margin-left:-3.3pt;margin-top:6.75pt;width:32.45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260" w:type="dxa"/>
            <w:shd w:val="clear" w:color="auto" w:fill="C1F0C7" w:themeFill="accent3" w:themeFillTint="33"/>
            <w:tcMar>
              <w:bottom w:w="113" w:type="dxa"/>
            </w:tcMar>
          </w:tcPr>
          <w:p w14:paraId="6E8C1001" w14:textId="652304E1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BF6015" w:rsidRPr="0040478C" w14:paraId="232DEA61" w14:textId="0E4EE449" w:rsidTr="00594AE4">
        <w:tc>
          <w:tcPr>
            <w:tcW w:w="3256" w:type="dxa"/>
            <w:tcMar>
              <w:bottom w:w="113" w:type="dxa"/>
            </w:tcMar>
          </w:tcPr>
          <w:p w14:paraId="44A19302" w14:textId="77777777" w:rsidR="00594AE4" w:rsidRPr="0040478C" w:rsidRDefault="00594AE4" w:rsidP="00594AE4">
            <w:pPr>
              <w:pStyle w:val="ListParagraph"/>
              <w:numPr>
                <w:ilvl w:val="0"/>
                <w:numId w:val="3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‏توجيه التلاميذ لإكمال الأنشطة غير المنجزة في الصفحتين 78 و 79 في المنزل.‏</w:t>
            </w:r>
          </w:p>
        </w:tc>
        <w:tc>
          <w:tcPr>
            <w:tcW w:w="708" w:type="dxa"/>
            <w:tcMar>
              <w:bottom w:w="113" w:type="dxa"/>
            </w:tcMar>
          </w:tcPr>
          <w:p w14:paraId="7E0EA26D" w14:textId="77777777" w:rsidR="00BF6015" w:rsidRPr="0040478C" w:rsidRDefault="00BF6015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402" w:type="dxa"/>
            <w:tcMar>
              <w:bottom w:w="113" w:type="dxa"/>
            </w:tcMar>
          </w:tcPr>
          <w:p w14:paraId="45306AA6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‏إنجاز النشاط رقم 5 على الصفحة 79 بشكل فردي.‏</w:t>
            </w:r>
          </w:p>
          <w:p w14:paraId="33F06BC7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‏المرور بين الصفوف لتقديم المساعدة وتدوين الملاحظات.‏</w:t>
            </w:r>
          </w:p>
          <w:p w14:paraId="296390C1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‏تصحيح النشاط رقم 5.‏</w:t>
            </w:r>
          </w:p>
          <w:p w14:paraId="6BB4FF52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‏إنجاز النشاط رقم 6 على الصفحة 79 بشكل فردي.‏</w:t>
            </w:r>
          </w:p>
          <w:p w14:paraId="19B3EA5F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‏تصحيح النشاط رقم 6.‏</w:t>
            </w:r>
          </w:p>
        </w:tc>
        <w:tc>
          <w:tcPr>
            <w:tcW w:w="709" w:type="dxa"/>
            <w:tcMar>
              <w:bottom w:w="113" w:type="dxa"/>
            </w:tcMar>
          </w:tcPr>
          <w:p w14:paraId="768C2EDE" w14:textId="77777777" w:rsidR="00BF6015" w:rsidRPr="0040478C" w:rsidRDefault="00BF6015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402" w:type="dxa"/>
            <w:tcMar>
              <w:bottom w:w="113" w:type="dxa"/>
            </w:tcMar>
          </w:tcPr>
          <w:p w14:paraId="3F2DA7BE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‏إنجاز النشاط 1 على الصفحة 78 وتصحيحه.‏</w:t>
            </w:r>
          </w:p>
          <w:p w14:paraId="26330279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‏إنجاز النشاط 2 وتصحيحه جماعياً.‏</w:t>
            </w:r>
          </w:p>
          <w:p w14:paraId="0DF2AC22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‏إنجاز النشاط 3 مع مرور الأستاذ بين الصفوف للمساعدة ثم التصحيح.‏</w:t>
            </w:r>
          </w:p>
          <w:p w14:paraId="31C25577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‏إنجاز النشاط 4 مع مرور الأستاذ بين الصفوف للمساعدة ثم التصحيح.‏</w:t>
            </w:r>
          </w:p>
        </w:tc>
        <w:tc>
          <w:tcPr>
            <w:tcW w:w="709" w:type="dxa"/>
            <w:tcMar>
              <w:bottom w:w="113" w:type="dxa"/>
            </w:tcMar>
          </w:tcPr>
          <w:p w14:paraId="69F726A0" w14:textId="08D8BF66" w:rsidR="00BF6015" w:rsidRPr="0040478C" w:rsidRDefault="00BF6015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260" w:type="dxa"/>
            <w:tcMar>
              <w:bottom w:w="113" w:type="dxa"/>
            </w:tcMar>
          </w:tcPr>
          <w:p w14:paraId="59B90108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‏تصحيح تمارين الواجب المنزلي على الكراسة الصفحة 77.‏</w:t>
            </w:r>
          </w:p>
          <w:p w14:paraId="07558A27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‏إنجاز أنشطة الحساب الذهني على كراسات الحساب الذهني الصفحة 9.‏</w:t>
            </w:r>
          </w:p>
          <w:p w14:paraId="77A1BE6D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‏استخدام الألواح لكتابة الكتابة الضربية المناسبة للتمثيل المقترح.‏</w:t>
            </w:r>
          </w:p>
          <w:p w14:paraId="131347A6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‏كتابة الكتابة الجمعية المكافئة للكتابة الضربية على الألواح.‏</w:t>
            </w:r>
          </w:p>
        </w:tc>
      </w:tr>
    </w:tbl>
    <w:p w14:paraId="56CE5558" w14:textId="5BC3DF38" w:rsidR="00463CF8" w:rsidRPr="00C23781" w:rsidRDefault="00463CF8">
      <w:pPr>
        <w:rPr>
          <w:rFonts w:ascii="Corbel" w:hAnsi="Corbel"/>
          <w:lang w:val="en-US"/>
        </w:rPr>
      </w:pPr>
    </w:p>
    <w:sectPr w:rsidR="00463CF8" w:rsidRPr="00C23781" w:rsidSect="0030733E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907E1" w14:textId="77777777" w:rsidR="00BF75C3" w:rsidRDefault="00BF75C3" w:rsidP="00C75D8A">
      <w:pPr>
        <w:spacing w:after="0" w:line="240" w:lineRule="auto"/>
      </w:pPr>
      <w:r>
        <w:separator/>
      </w:r>
    </w:p>
  </w:endnote>
  <w:endnote w:type="continuationSeparator" w:id="0">
    <w:p w14:paraId="522B31A5" w14:textId="77777777" w:rsidR="00BF75C3" w:rsidRDefault="00BF75C3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58E1300D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E6308" w14:textId="77777777" w:rsidR="00BF75C3" w:rsidRDefault="00BF75C3" w:rsidP="00C75D8A">
      <w:pPr>
        <w:spacing w:after="0" w:line="240" w:lineRule="auto"/>
      </w:pPr>
      <w:r>
        <w:separator/>
      </w:r>
    </w:p>
  </w:footnote>
  <w:footnote w:type="continuationSeparator" w:id="0">
    <w:p w14:paraId="68C92FE4" w14:textId="77777777" w:rsidR="00BF75C3" w:rsidRDefault="00BF75C3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26F983E3">
          <wp:extent cx="1765426" cy="379537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6961" cy="3949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093222B8"/>
    <w:lvl w:ilvl="0" w:tplc="9B2EE026">
      <w:start w:val="1"/>
      <w:numFmt w:val="bullet"/>
      <w:lvlText w:val="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2C65BE"/>
    <w:multiLevelType w:val="hybridMultilevel"/>
    <w:tmpl w:val="CCF68488"/>
    <w:lvl w:ilvl="0" w:tplc="D214C98A">
      <w:start w:val="1"/>
      <w:numFmt w:val="bullet"/>
      <w:lvlText w:val=""/>
      <w:lvlJc w:val="left"/>
      <w:pPr>
        <w:ind w:left="227" w:hanging="22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CA48C7"/>
    <w:multiLevelType w:val="hybridMultilevel"/>
    <w:tmpl w:val="E3828EC2"/>
    <w:lvl w:ilvl="0" w:tplc="8F344FA2">
      <w:start w:val="1"/>
      <w:numFmt w:val="bullet"/>
      <w:lvlText w:val=""/>
      <w:lvlJc w:val="left"/>
      <w:pPr>
        <w:ind w:left="227" w:hanging="22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24433F"/>
    <w:multiLevelType w:val="hybridMultilevel"/>
    <w:tmpl w:val="796CC57C"/>
    <w:lvl w:ilvl="0" w:tplc="7A6C2782">
      <w:start w:val="1"/>
      <w:numFmt w:val="bullet"/>
      <w:lvlText w:val=""/>
      <w:lvlJc w:val="left"/>
      <w:pPr>
        <w:ind w:left="680" w:hanging="226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  <w:num w:numId="2" w16cid:durableId="308872718">
    <w:abstractNumId w:val="2"/>
  </w:num>
  <w:num w:numId="3" w16cid:durableId="520895457">
    <w:abstractNumId w:val="1"/>
  </w:num>
  <w:num w:numId="4" w16cid:durableId="13523378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425D"/>
    <w:rsid w:val="00042E71"/>
    <w:rsid w:val="00044848"/>
    <w:rsid w:val="00050ADC"/>
    <w:rsid w:val="0007735C"/>
    <w:rsid w:val="0008704B"/>
    <w:rsid w:val="000B7AC5"/>
    <w:rsid w:val="000E113D"/>
    <w:rsid w:val="000F046A"/>
    <w:rsid w:val="001517D0"/>
    <w:rsid w:val="00186C5C"/>
    <w:rsid w:val="001A360F"/>
    <w:rsid w:val="00205196"/>
    <w:rsid w:val="00212614"/>
    <w:rsid w:val="00285AF2"/>
    <w:rsid w:val="002E778F"/>
    <w:rsid w:val="0030733E"/>
    <w:rsid w:val="00351941"/>
    <w:rsid w:val="003709EB"/>
    <w:rsid w:val="00377AC6"/>
    <w:rsid w:val="003865C2"/>
    <w:rsid w:val="003D65C7"/>
    <w:rsid w:val="003F4117"/>
    <w:rsid w:val="0040478C"/>
    <w:rsid w:val="00463CF8"/>
    <w:rsid w:val="00470E93"/>
    <w:rsid w:val="00493DEE"/>
    <w:rsid w:val="004A58D7"/>
    <w:rsid w:val="004B3D72"/>
    <w:rsid w:val="004B5B46"/>
    <w:rsid w:val="004C43FA"/>
    <w:rsid w:val="004E569E"/>
    <w:rsid w:val="0050151F"/>
    <w:rsid w:val="00532581"/>
    <w:rsid w:val="005454F1"/>
    <w:rsid w:val="00594AE4"/>
    <w:rsid w:val="005C1B76"/>
    <w:rsid w:val="005E7DD0"/>
    <w:rsid w:val="00611120"/>
    <w:rsid w:val="00646126"/>
    <w:rsid w:val="0066024B"/>
    <w:rsid w:val="006C43B1"/>
    <w:rsid w:val="00774516"/>
    <w:rsid w:val="0079339E"/>
    <w:rsid w:val="00797943"/>
    <w:rsid w:val="007A5B8D"/>
    <w:rsid w:val="007B1FBA"/>
    <w:rsid w:val="00870D12"/>
    <w:rsid w:val="00884BF9"/>
    <w:rsid w:val="00897B15"/>
    <w:rsid w:val="008C3B3E"/>
    <w:rsid w:val="008C48D7"/>
    <w:rsid w:val="008D0C69"/>
    <w:rsid w:val="008E4FEA"/>
    <w:rsid w:val="009255BC"/>
    <w:rsid w:val="00931863"/>
    <w:rsid w:val="00943E3F"/>
    <w:rsid w:val="00956C99"/>
    <w:rsid w:val="00962561"/>
    <w:rsid w:val="009C1105"/>
    <w:rsid w:val="009D6B25"/>
    <w:rsid w:val="009E4BB7"/>
    <w:rsid w:val="00A13B68"/>
    <w:rsid w:val="00A170D2"/>
    <w:rsid w:val="00A96E32"/>
    <w:rsid w:val="00AA6DEC"/>
    <w:rsid w:val="00AB1287"/>
    <w:rsid w:val="00AC7707"/>
    <w:rsid w:val="00B43851"/>
    <w:rsid w:val="00BF6015"/>
    <w:rsid w:val="00BF75C3"/>
    <w:rsid w:val="00C23781"/>
    <w:rsid w:val="00C32686"/>
    <w:rsid w:val="00C54627"/>
    <w:rsid w:val="00C75D8A"/>
    <w:rsid w:val="00CA5B03"/>
    <w:rsid w:val="00CB050C"/>
    <w:rsid w:val="00DF2BB4"/>
    <w:rsid w:val="00DF7338"/>
    <w:rsid w:val="00E302E8"/>
    <w:rsid w:val="00E47CC4"/>
    <w:rsid w:val="00E53BA7"/>
    <w:rsid w:val="00E629C7"/>
    <w:rsid w:val="00F06EF9"/>
    <w:rsid w:val="00F30548"/>
    <w:rsid w:val="00FA5849"/>
    <w:rsid w:val="00FB1618"/>
    <w:rsid w:val="00FD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AE4"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95</cp:revision>
  <dcterms:created xsi:type="dcterms:W3CDTF">2025-11-20T00:00:00Z</dcterms:created>
  <dcterms:modified xsi:type="dcterms:W3CDTF">2025-12-21T12:48:00Z</dcterms:modified>
</cp:coreProperties>
</file>